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1876"/>
        <w:tblW w:w="16371" w:type="dxa"/>
        <w:tblLayout w:type="fixed"/>
        <w:tblLook w:val="04A0" w:firstRow="1" w:lastRow="0" w:firstColumn="1" w:lastColumn="0" w:noHBand="0" w:noVBand="1"/>
      </w:tblPr>
      <w:tblGrid>
        <w:gridCol w:w="2427"/>
        <w:gridCol w:w="2124"/>
        <w:gridCol w:w="1139"/>
        <w:gridCol w:w="1994"/>
        <w:gridCol w:w="2135"/>
        <w:gridCol w:w="2135"/>
        <w:gridCol w:w="2136"/>
        <w:gridCol w:w="287"/>
        <w:gridCol w:w="1994"/>
      </w:tblGrid>
      <w:tr w:rsidR="003C27CF" w:rsidTr="005F0E94">
        <w:trPr>
          <w:trHeight w:val="449"/>
        </w:trPr>
        <w:tc>
          <w:tcPr>
            <w:tcW w:w="2427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C27CF" w:rsidRDefault="003C27CF" w:rsidP="005F0E94">
            <w:pPr>
              <w:jc w:val="center"/>
              <w:rPr>
                <w:rFonts w:asciiTheme="majorHAnsi" w:hAnsiTheme="majorHAnsi" w:cs="Tahoma"/>
                <w:b/>
                <w:bCs/>
                <w:color w:val="000000"/>
                <w:sz w:val="26"/>
                <w:szCs w:val="26"/>
              </w:rPr>
            </w:pPr>
            <w:r w:rsidRPr="00AF6A36">
              <w:rPr>
                <w:rFonts w:asciiTheme="majorHAnsi" w:hAnsiTheme="majorHAnsi" w:cs="Tahoma"/>
                <w:b/>
                <w:bCs/>
                <w:color w:val="000000"/>
                <w:sz w:val="26"/>
                <w:szCs w:val="26"/>
              </w:rPr>
              <w:t xml:space="preserve">GMINA </w:t>
            </w:r>
            <w:r w:rsidR="00D665AE">
              <w:rPr>
                <w:rFonts w:asciiTheme="majorHAnsi" w:hAnsiTheme="majorHAnsi" w:cs="Tahoma"/>
                <w:b/>
                <w:bCs/>
                <w:color w:val="000000"/>
                <w:sz w:val="26"/>
                <w:szCs w:val="26"/>
              </w:rPr>
              <w:t>NAWOJOWA</w:t>
            </w:r>
            <w:r>
              <w:rPr>
                <w:rFonts w:asciiTheme="majorHAnsi" w:hAnsiTheme="majorHAnsi" w:cs="Tahoma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950" w:type="dxa"/>
            <w:gridSpan w:val="7"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:rsidR="003C27CF" w:rsidRPr="00F2627F" w:rsidRDefault="003C27CF" w:rsidP="005F0E94">
            <w:pPr>
              <w:jc w:val="center"/>
              <w:rPr>
                <w:rFonts w:asciiTheme="majorHAnsi" w:hAnsiTheme="majorHAnsi" w:cs="Tahoma"/>
                <w:b/>
                <w:bCs/>
                <w:color w:val="000000"/>
                <w:sz w:val="26"/>
                <w:szCs w:val="26"/>
              </w:rPr>
            </w:pPr>
            <w:r w:rsidRPr="00AF6A36">
              <w:rPr>
                <w:rFonts w:asciiTheme="majorHAnsi" w:hAnsiTheme="majorHAnsi" w:cs="Tahoma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82E0E">
              <w:rPr>
                <w:rFonts w:asciiTheme="majorHAnsi" w:hAnsiTheme="majorHAnsi" w:cs="Tahoma"/>
                <w:b/>
                <w:bCs/>
                <w:color w:val="FFFFFF" w:themeColor="background1"/>
                <w:sz w:val="26"/>
                <w:szCs w:val="26"/>
              </w:rPr>
              <w:t>HARMONOGRAM ODBIORU ODPADÓW KOMUNALNYCH</w:t>
            </w:r>
            <w:r w:rsidRPr="00C82E0E">
              <w:rPr>
                <w:rFonts w:asciiTheme="majorHAnsi" w:hAnsiTheme="majorHAnsi" w:cs="Tahoma"/>
                <w:color w:val="FFFFFF" w:themeColor="background1"/>
              </w:rPr>
              <w:t xml:space="preserve"> </w:t>
            </w:r>
            <w:r w:rsidRPr="00C82E0E">
              <w:rPr>
                <w:rFonts w:asciiTheme="majorHAnsi" w:hAnsiTheme="majorHAnsi" w:cs="Tahoma"/>
                <w:b/>
                <w:bCs/>
                <w:color w:val="FFFFFF" w:themeColor="background1"/>
                <w:sz w:val="26"/>
                <w:szCs w:val="26"/>
              </w:rPr>
              <w:t>W OKRESIE OD 01.</w:t>
            </w:r>
            <w:r w:rsidR="00D665AE">
              <w:rPr>
                <w:rFonts w:asciiTheme="majorHAnsi" w:hAnsiTheme="majorHAnsi" w:cs="Tahoma"/>
                <w:b/>
                <w:bCs/>
                <w:color w:val="FFFFFF" w:themeColor="background1"/>
                <w:sz w:val="26"/>
                <w:szCs w:val="26"/>
              </w:rPr>
              <w:t>08</w:t>
            </w:r>
            <w:r w:rsidRPr="00C82E0E">
              <w:rPr>
                <w:rFonts w:asciiTheme="majorHAnsi" w:hAnsiTheme="majorHAnsi" w:cs="Tahoma"/>
                <w:b/>
                <w:bCs/>
                <w:color w:val="FFFFFF" w:themeColor="background1"/>
                <w:sz w:val="26"/>
                <w:szCs w:val="26"/>
              </w:rPr>
              <w:t>.201</w:t>
            </w:r>
            <w:r w:rsidR="00D665AE">
              <w:rPr>
                <w:rFonts w:asciiTheme="majorHAnsi" w:hAnsiTheme="majorHAnsi" w:cs="Tahoma"/>
                <w:b/>
                <w:bCs/>
                <w:color w:val="FFFFFF" w:themeColor="background1"/>
                <w:sz w:val="26"/>
                <w:szCs w:val="26"/>
              </w:rPr>
              <w:t>6</w:t>
            </w:r>
            <w:r w:rsidRPr="00C82E0E">
              <w:rPr>
                <w:rFonts w:asciiTheme="majorHAnsi" w:hAnsiTheme="majorHAnsi" w:cs="Tahoma"/>
                <w:b/>
                <w:bCs/>
                <w:color w:val="FFFFFF" w:themeColor="background1"/>
                <w:sz w:val="26"/>
                <w:szCs w:val="26"/>
              </w:rPr>
              <w:t>r. DO 31.12.2016r.</w:t>
            </w:r>
          </w:p>
        </w:tc>
        <w:tc>
          <w:tcPr>
            <w:tcW w:w="1994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C27CF" w:rsidRPr="00684048" w:rsidRDefault="003C27CF" w:rsidP="005F0E94">
            <w:pPr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noProof/>
                <w:lang w:eastAsia="pl-PL"/>
              </w:rPr>
              <w:drawing>
                <wp:inline distT="0" distB="0" distL="0" distR="0" wp14:anchorId="457607B2" wp14:editId="5C1213E6">
                  <wp:extent cx="986771" cy="484552"/>
                  <wp:effectExtent l="0" t="0" r="4445" b="0"/>
                  <wp:docPr id="2" name="Obraz 2" descr="C:\Users\Jerzy\Pictures\AVR\logoAVR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erzy\Pictures\AVR\logoAVR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28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749" cy="5233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7CF" w:rsidTr="005F0E94">
        <w:trPr>
          <w:trHeight w:val="449"/>
        </w:trPr>
        <w:tc>
          <w:tcPr>
            <w:tcW w:w="242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C27CF" w:rsidRDefault="003C27CF" w:rsidP="005F0E94">
            <w:pPr>
              <w:jc w:val="center"/>
              <w:rPr>
                <w:rFonts w:asciiTheme="majorHAnsi" w:hAnsiTheme="majorHAnsi" w:cs="Tahoma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950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27CF" w:rsidRPr="00AF6A36" w:rsidRDefault="003C27CF" w:rsidP="005F0E94">
            <w:pPr>
              <w:pStyle w:val="Default"/>
              <w:rPr>
                <w:rFonts w:asciiTheme="majorHAnsi" w:hAnsiTheme="majorHAnsi" w:cs="Tahoma"/>
                <w:b/>
                <w:bCs/>
                <w:sz w:val="26"/>
                <w:szCs w:val="26"/>
              </w:rPr>
            </w:pPr>
            <w:r w:rsidRPr="00F2627F">
              <w:rPr>
                <w:b/>
                <w:bCs/>
                <w:sz w:val="20"/>
                <w:szCs w:val="20"/>
              </w:rPr>
              <w:t>W dniu odbioru prosimy wystawiać pojemniki lub worki z odpadami przed posesję w widocznym miejscu</w:t>
            </w:r>
            <w:r w:rsidR="00534090">
              <w:rPr>
                <w:b/>
                <w:bCs/>
                <w:sz w:val="20"/>
                <w:szCs w:val="20"/>
              </w:rPr>
              <w:t xml:space="preserve">, umożliwiającym swobodny dojazd. </w:t>
            </w:r>
            <w:r>
              <w:rPr>
                <w:rFonts w:asciiTheme="majorHAnsi" w:hAnsiTheme="majorHAnsi" w:cs="Tahoma"/>
                <w:b/>
                <w:bCs/>
                <w:sz w:val="20"/>
                <w:szCs w:val="20"/>
              </w:rPr>
              <w:t>Odpady odbierane będą od godziny 6:00.</w:t>
            </w:r>
            <w:r w:rsidR="00CD4E1E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</w:t>
            </w:r>
            <w:r w:rsidR="00CD4E1E" w:rsidRPr="00991E9B">
              <w:rPr>
                <w:rFonts w:asciiTheme="majorHAnsi" w:hAnsiTheme="majorHAnsi" w:cs="Tahoma"/>
                <w:b/>
                <w:bCs/>
                <w:sz w:val="20"/>
                <w:szCs w:val="20"/>
              </w:rPr>
              <w:t xml:space="preserve"> </w:t>
            </w:r>
            <w:r w:rsidR="00CD4E1E" w:rsidRPr="00CD4E1E">
              <w:rPr>
                <w:rFonts w:asciiTheme="majorHAnsi" w:hAnsiTheme="majorHAnsi" w:cs="Tahoma"/>
                <w:b/>
                <w:bCs/>
                <w:sz w:val="20"/>
                <w:szCs w:val="20"/>
                <w:shd w:val="clear" w:color="auto" w:fill="DEEAF6" w:themeFill="accent1" w:themeFillTint="33"/>
              </w:rPr>
              <w:t>Tel. 885665080</w:t>
            </w:r>
          </w:p>
        </w:tc>
        <w:tc>
          <w:tcPr>
            <w:tcW w:w="1994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C27CF" w:rsidRDefault="003C27CF" w:rsidP="005F0E94">
            <w:pPr>
              <w:jc w:val="center"/>
              <w:rPr>
                <w:b/>
                <w:noProof/>
                <w:lang w:eastAsia="pl-PL"/>
              </w:rPr>
            </w:pPr>
          </w:p>
        </w:tc>
      </w:tr>
      <w:tr w:rsidR="00507418" w:rsidTr="005F0E94">
        <w:trPr>
          <w:trHeight w:val="315"/>
        </w:trPr>
        <w:tc>
          <w:tcPr>
            <w:tcW w:w="455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7418" w:rsidRPr="005C496E" w:rsidRDefault="00507418" w:rsidP="005F0E94">
            <w:pPr>
              <w:jc w:val="center"/>
              <w:rPr>
                <w:rFonts w:cs="Calibri"/>
                <w:b/>
                <w:bCs/>
                <w:i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Miejscowość</w:t>
            </w:r>
          </w:p>
        </w:tc>
        <w:tc>
          <w:tcPr>
            <w:tcW w:w="11820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7418" w:rsidRPr="00C82E0E" w:rsidRDefault="00507418" w:rsidP="005F0E94">
            <w:pPr>
              <w:jc w:val="center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5C496E">
              <w:rPr>
                <w:rFonts w:cs="Calibri"/>
                <w:b/>
                <w:bCs/>
                <w:i/>
                <w:sz w:val="24"/>
                <w:szCs w:val="24"/>
              </w:rPr>
              <w:t>Niesegregowane (zmieszane) odpady komunalne</w:t>
            </w:r>
          </w:p>
        </w:tc>
      </w:tr>
      <w:tr w:rsidR="00D665AE" w:rsidTr="005F0E94">
        <w:trPr>
          <w:trHeight w:val="315"/>
        </w:trPr>
        <w:tc>
          <w:tcPr>
            <w:tcW w:w="4551" w:type="dxa"/>
            <w:gridSpan w:val="2"/>
            <w:vMerge w:val="restart"/>
            <w:shd w:val="clear" w:color="auto" w:fill="auto"/>
            <w:tcMar>
              <w:left w:w="113" w:type="dxa"/>
              <w:right w:w="113" w:type="dxa"/>
            </w:tcMar>
            <w:vAlign w:val="center"/>
          </w:tcPr>
          <w:p w:rsidR="00D665AE" w:rsidRPr="00D665AE" w:rsidRDefault="00D665AE" w:rsidP="005F0E94">
            <w:pPr>
              <w:jc w:val="both"/>
              <w:rPr>
                <w:b/>
                <w:sz w:val="24"/>
                <w:szCs w:val="24"/>
              </w:rPr>
            </w:pPr>
            <w:r w:rsidRPr="00D665AE">
              <w:rPr>
                <w:b/>
                <w:sz w:val="24"/>
                <w:szCs w:val="24"/>
              </w:rPr>
              <w:t xml:space="preserve">Nawojowa II </w:t>
            </w:r>
            <w:r w:rsidRPr="00D665AE">
              <w:rPr>
                <w:b/>
                <w:color w:val="222A35" w:themeColor="text2" w:themeShade="80"/>
                <w:sz w:val="24"/>
                <w:szCs w:val="24"/>
              </w:rPr>
              <w:t xml:space="preserve">– </w:t>
            </w:r>
            <w:r w:rsidRPr="00D665AE">
              <w:rPr>
                <w:color w:val="222A35" w:themeColor="text2" w:themeShade="80"/>
                <w:sz w:val="24"/>
                <w:szCs w:val="24"/>
              </w:rPr>
              <w:t>rejon Podkamienne, rejon nad kościołem kierunek Bącza</w:t>
            </w:r>
            <w:r>
              <w:rPr>
                <w:color w:val="222A35" w:themeColor="text2" w:themeShade="80"/>
                <w:sz w:val="24"/>
                <w:szCs w:val="24"/>
              </w:rPr>
              <w:t xml:space="preserve"> </w:t>
            </w:r>
            <w:r w:rsidRPr="00D665AE">
              <w:rPr>
                <w:color w:val="222A35" w:themeColor="text2" w:themeShade="80"/>
                <w:sz w:val="24"/>
                <w:szCs w:val="24"/>
              </w:rPr>
              <w:t>i droga od Gimnazjum, osiedle Plebańskie, Bukowiec, oraz przy drodze krajowej z prawej strony od Urzędu Gminy do granicy z Frycową</w:t>
            </w:r>
          </w:p>
        </w:tc>
        <w:tc>
          <w:tcPr>
            <w:tcW w:w="1139" w:type="dxa"/>
            <w:shd w:val="clear" w:color="auto" w:fill="F2F2F2" w:themeFill="background1" w:themeFillShade="F2"/>
            <w:vAlign w:val="center"/>
          </w:tcPr>
          <w:p w:rsidR="00D665AE" w:rsidRDefault="00D665AE" w:rsidP="005F0E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Dzień tyg.</w:t>
            </w:r>
          </w:p>
        </w:tc>
        <w:tc>
          <w:tcPr>
            <w:tcW w:w="199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D665AE" w:rsidRPr="00B52ACB" w:rsidRDefault="00D665AE" w:rsidP="005F0E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sierpień</w:t>
            </w:r>
          </w:p>
        </w:tc>
        <w:tc>
          <w:tcPr>
            <w:tcW w:w="2135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D665AE" w:rsidRPr="00B52ACB" w:rsidRDefault="00D665AE" w:rsidP="005F0E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wrzesień</w:t>
            </w:r>
          </w:p>
        </w:tc>
        <w:tc>
          <w:tcPr>
            <w:tcW w:w="2135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D665AE" w:rsidRPr="00652E0B" w:rsidRDefault="00D665AE" w:rsidP="005F0E9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52E0B">
              <w:rPr>
                <w:rFonts w:asciiTheme="minorHAnsi" w:hAnsiTheme="minorHAnsi"/>
                <w:b/>
                <w:sz w:val="18"/>
                <w:szCs w:val="18"/>
              </w:rPr>
              <w:t>październik</w:t>
            </w:r>
          </w:p>
        </w:tc>
        <w:tc>
          <w:tcPr>
            <w:tcW w:w="2136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D665AE" w:rsidRPr="00B52ACB" w:rsidRDefault="00D665AE" w:rsidP="005F0E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listopad</w:t>
            </w:r>
          </w:p>
        </w:tc>
        <w:tc>
          <w:tcPr>
            <w:tcW w:w="2278" w:type="dxa"/>
            <w:gridSpan w:val="2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D665AE" w:rsidRPr="00B52ACB" w:rsidRDefault="00D665AE" w:rsidP="005F0E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grudzień</w:t>
            </w:r>
          </w:p>
        </w:tc>
      </w:tr>
      <w:tr w:rsidR="00D665AE" w:rsidTr="005F0E94">
        <w:trPr>
          <w:trHeight w:val="377"/>
        </w:trPr>
        <w:tc>
          <w:tcPr>
            <w:tcW w:w="4551" w:type="dxa"/>
            <w:gridSpan w:val="2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65AE" w:rsidRPr="00F2627F" w:rsidRDefault="00D665AE" w:rsidP="005F0E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65AE" w:rsidRPr="006A24F0" w:rsidRDefault="00CD4E1E" w:rsidP="005F0E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środa</w:t>
            </w:r>
          </w:p>
        </w:tc>
        <w:tc>
          <w:tcPr>
            <w:tcW w:w="199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65AE" w:rsidRPr="005F0E94" w:rsidRDefault="00CD4E1E" w:rsidP="005F0E94">
            <w:pPr>
              <w:jc w:val="center"/>
              <w:rPr>
                <w:b/>
                <w:sz w:val="24"/>
                <w:szCs w:val="24"/>
              </w:rPr>
            </w:pPr>
            <w:r w:rsidRPr="005F0E9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1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65AE" w:rsidRPr="005F0E94" w:rsidRDefault="00CD4E1E" w:rsidP="005F0E94">
            <w:pPr>
              <w:jc w:val="center"/>
              <w:rPr>
                <w:b/>
                <w:sz w:val="24"/>
                <w:szCs w:val="24"/>
              </w:rPr>
            </w:pPr>
            <w:r w:rsidRPr="005F0E9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65AE" w:rsidRPr="005F0E94" w:rsidRDefault="00CD4E1E" w:rsidP="005F0E94">
            <w:pPr>
              <w:jc w:val="center"/>
              <w:rPr>
                <w:b/>
                <w:sz w:val="24"/>
                <w:szCs w:val="24"/>
              </w:rPr>
            </w:pPr>
            <w:r w:rsidRPr="005F0E9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65AE" w:rsidRPr="005F0E94" w:rsidRDefault="00CD4E1E" w:rsidP="005F0E94">
            <w:pPr>
              <w:jc w:val="center"/>
              <w:rPr>
                <w:b/>
                <w:sz w:val="24"/>
                <w:szCs w:val="24"/>
              </w:rPr>
            </w:pPr>
            <w:r w:rsidRPr="005F0E94">
              <w:rPr>
                <w:b/>
                <w:sz w:val="24"/>
                <w:szCs w:val="24"/>
              </w:rPr>
              <w:t>2, 30</w:t>
            </w:r>
          </w:p>
        </w:tc>
        <w:tc>
          <w:tcPr>
            <w:tcW w:w="227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65AE" w:rsidRPr="005F0E94" w:rsidRDefault="00CD4E1E" w:rsidP="005F0E94">
            <w:pPr>
              <w:jc w:val="center"/>
              <w:rPr>
                <w:b/>
                <w:sz w:val="24"/>
                <w:szCs w:val="24"/>
              </w:rPr>
            </w:pPr>
            <w:r w:rsidRPr="005F0E94">
              <w:rPr>
                <w:b/>
                <w:sz w:val="24"/>
                <w:szCs w:val="24"/>
              </w:rPr>
              <w:t>28</w:t>
            </w:r>
          </w:p>
        </w:tc>
      </w:tr>
      <w:tr w:rsidR="00766CB3" w:rsidTr="005F0E94">
        <w:trPr>
          <w:trHeight w:val="315"/>
        </w:trPr>
        <w:tc>
          <w:tcPr>
            <w:tcW w:w="4551" w:type="dxa"/>
            <w:gridSpan w:val="2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6CB3" w:rsidRPr="00F2627F" w:rsidRDefault="00766CB3" w:rsidP="005F0E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0" w:type="dxa"/>
            <w:gridSpan w:val="7"/>
            <w:tcBorders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66CB3" w:rsidRPr="00F2627F" w:rsidRDefault="00766CB3" w:rsidP="005F0E94">
            <w:pPr>
              <w:rPr>
                <w:sz w:val="18"/>
                <w:szCs w:val="18"/>
              </w:rPr>
            </w:pPr>
            <w:r w:rsidRPr="00C82E0E">
              <w:rPr>
                <w:b/>
                <w:i/>
                <w:sz w:val="20"/>
                <w:szCs w:val="20"/>
              </w:rPr>
              <w:t>Uwaga:</w:t>
            </w:r>
          </w:p>
        </w:tc>
      </w:tr>
      <w:tr w:rsidR="00766CB3" w:rsidTr="005F0E94">
        <w:trPr>
          <w:trHeight w:val="315"/>
        </w:trPr>
        <w:tc>
          <w:tcPr>
            <w:tcW w:w="4551" w:type="dxa"/>
            <w:gridSpan w:val="2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66CB3" w:rsidRPr="00F2627F" w:rsidRDefault="00766CB3" w:rsidP="005F0E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0" w:type="dxa"/>
            <w:gridSpan w:val="7"/>
            <w:tcBorders>
              <w:top w:val="double" w:sz="4" w:space="0" w:color="auto"/>
              <w:bottom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766CB3" w:rsidRPr="00F2627F" w:rsidRDefault="00766CB3" w:rsidP="005F0E94">
            <w:pPr>
              <w:jc w:val="center"/>
              <w:rPr>
                <w:sz w:val="18"/>
                <w:szCs w:val="18"/>
              </w:rPr>
            </w:pPr>
            <w:r w:rsidRPr="00361EDC">
              <w:rPr>
                <w:b/>
                <w:i/>
                <w:sz w:val="24"/>
                <w:szCs w:val="24"/>
              </w:rPr>
              <w:t>Selektywnie zbierane odpady komunalne: tworzywa sztuczne, metal, papier, szkło</w:t>
            </w:r>
          </w:p>
        </w:tc>
      </w:tr>
      <w:tr w:rsidR="00D665AE" w:rsidTr="005F0E94">
        <w:trPr>
          <w:trHeight w:val="377"/>
        </w:trPr>
        <w:tc>
          <w:tcPr>
            <w:tcW w:w="4551" w:type="dxa"/>
            <w:gridSpan w:val="2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65AE" w:rsidRPr="00F2627F" w:rsidRDefault="00D665AE" w:rsidP="005F0E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D665AE" w:rsidRDefault="00D665AE" w:rsidP="005F0E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Dzień tyg.</w:t>
            </w:r>
          </w:p>
        </w:tc>
        <w:tc>
          <w:tcPr>
            <w:tcW w:w="1994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D665AE" w:rsidRPr="00B52ACB" w:rsidRDefault="00D665AE" w:rsidP="005F0E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sierpień</w:t>
            </w:r>
          </w:p>
        </w:tc>
        <w:tc>
          <w:tcPr>
            <w:tcW w:w="2135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D665AE" w:rsidRPr="00B52ACB" w:rsidRDefault="00D665AE" w:rsidP="005F0E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wrzesień</w:t>
            </w:r>
          </w:p>
        </w:tc>
        <w:tc>
          <w:tcPr>
            <w:tcW w:w="2135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D665AE" w:rsidRPr="00652E0B" w:rsidRDefault="00D665AE" w:rsidP="005F0E9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52E0B">
              <w:rPr>
                <w:rFonts w:asciiTheme="minorHAnsi" w:hAnsiTheme="minorHAnsi"/>
                <w:b/>
                <w:sz w:val="18"/>
                <w:szCs w:val="18"/>
              </w:rPr>
              <w:t>październik</w:t>
            </w:r>
          </w:p>
        </w:tc>
        <w:tc>
          <w:tcPr>
            <w:tcW w:w="2136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D665AE" w:rsidRPr="00B52ACB" w:rsidRDefault="00D665AE" w:rsidP="005F0E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listopad</w:t>
            </w:r>
          </w:p>
        </w:tc>
        <w:tc>
          <w:tcPr>
            <w:tcW w:w="227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D665AE" w:rsidRPr="00B52ACB" w:rsidRDefault="00D665AE" w:rsidP="005F0E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grudzień</w:t>
            </w:r>
          </w:p>
        </w:tc>
      </w:tr>
      <w:tr w:rsidR="00D665AE" w:rsidTr="005F0E94">
        <w:trPr>
          <w:trHeight w:val="377"/>
        </w:trPr>
        <w:tc>
          <w:tcPr>
            <w:tcW w:w="4551" w:type="dxa"/>
            <w:gridSpan w:val="2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65AE" w:rsidRPr="00F2627F" w:rsidRDefault="00D665AE" w:rsidP="005F0E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65AE" w:rsidRPr="006A24F0" w:rsidRDefault="00CD4E1E" w:rsidP="005F0E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poniedziałek</w:t>
            </w:r>
          </w:p>
        </w:tc>
        <w:tc>
          <w:tcPr>
            <w:tcW w:w="199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65AE" w:rsidRPr="005F0E94" w:rsidRDefault="00CD4E1E" w:rsidP="005F0E94">
            <w:pPr>
              <w:jc w:val="center"/>
              <w:rPr>
                <w:b/>
                <w:sz w:val="24"/>
                <w:szCs w:val="24"/>
              </w:rPr>
            </w:pPr>
            <w:r w:rsidRPr="005F0E94">
              <w:rPr>
                <w:b/>
                <w:sz w:val="24"/>
                <w:szCs w:val="24"/>
              </w:rPr>
              <w:t xml:space="preserve">23 </w:t>
            </w:r>
            <w:r w:rsidRPr="005F0E94">
              <w:rPr>
                <w:sz w:val="24"/>
                <w:szCs w:val="24"/>
              </w:rPr>
              <w:t>(wtorek)</w:t>
            </w:r>
          </w:p>
        </w:tc>
        <w:tc>
          <w:tcPr>
            <w:tcW w:w="21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65AE" w:rsidRPr="005F0E94" w:rsidRDefault="00CD4E1E" w:rsidP="005F0E94">
            <w:pPr>
              <w:jc w:val="center"/>
              <w:rPr>
                <w:b/>
                <w:sz w:val="24"/>
                <w:szCs w:val="24"/>
              </w:rPr>
            </w:pPr>
            <w:r w:rsidRPr="005F0E94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1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65AE" w:rsidRPr="005F0E94" w:rsidRDefault="00CD4E1E" w:rsidP="005F0E94">
            <w:pPr>
              <w:jc w:val="center"/>
              <w:rPr>
                <w:b/>
                <w:sz w:val="24"/>
                <w:szCs w:val="24"/>
              </w:rPr>
            </w:pPr>
            <w:r w:rsidRPr="005F0E9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1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65AE" w:rsidRPr="005F0E94" w:rsidRDefault="00CD4E1E" w:rsidP="005F0E94">
            <w:pPr>
              <w:jc w:val="center"/>
              <w:rPr>
                <w:b/>
                <w:sz w:val="24"/>
                <w:szCs w:val="24"/>
              </w:rPr>
            </w:pPr>
            <w:r w:rsidRPr="005F0E9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7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65AE" w:rsidRPr="005F0E94" w:rsidRDefault="00CD4E1E" w:rsidP="005F0E94">
            <w:pPr>
              <w:jc w:val="center"/>
              <w:rPr>
                <w:b/>
                <w:sz w:val="24"/>
                <w:szCs w:val="24"/>
              </w:rPr>
            </w:pPr>
            <w:r w:rsidRPr="005F0E94">
              <w:rPr>
                <w:b/>
                <w:sz w:val="24"/>
                <w:szCs w:val="24"/>
              </w:rPr>
              <w:t>5</w:t>
            </w:r>
          </w:p>
        </w:tc>
      </w:tr>
      <w:tr w:rsidR="00D665AE" w:rsidTr="005F0E94">
        <w:trPr>
          <w:trHeight w:val="315"/>
        </w:trPr>
        <w:tc>
          <w:tcPr>
            <w:tcW w:w="4551" w:type="dxa"/>
            <w:gridSpan w:val="2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65AE" w:rsidRPr="00F2627F" w:rsidRDefault="00D665AE" w:rsidP="005F0E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0" w:type="dxa"/>
            <w:gridSpan w:val="7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65AE" w:rsidRPr="00834A12" w:rsidRDefault="00D665AE" w:rsidP="005F0E94">
            <w:pPr>
              <w:pStyle w:val="Bezodstpw"/>
              <w:rPr>
                <w:i/>
              </w:rPr>
            </w:pPr>
            <w:r w:rsidRPr="00C82E0E">
              <w:rPr>
                <w:b/>
                <w:i/>
                <w:sz w:val="20"/>
                <w:szCs w:val="20"/>
              </w:rPr>
              <w:t>Uwaga</w:t>
            </w:r>
            <w:r w:rsidRPr="00834A12">
              <w:rPr>
                <w:b/>
                <w:i/>
                <w:sz w:val="16"/>
                <w:szCs w:val="16"/>
              </w:rPr>
              <w:t>:</w:t>
            </w:r>
            <w:r>
              <w:rPr>
                <w:b/>
                <w:i/>
                <w:sz w:val="16"/>
                <w:szCs w:val="16"/>
              </w:rPr>
              <w:t xml:space="preserve"> </w:t>
            </w:r>
            <w:r w:rsidRPr="00834A12">
              <w:rPr>
                <w:b/>
                <w:i/>
                <w:sz w:val="16"/>
                <w:szCs w:val="16"/>
              </w:rPr>
              <w:t xml:space="preserve"> </w:t>
            </w:r>
            <w:r w:rsidRPr="00766CB3">
              <w:rPr>
                <w:sz w:val="18"/>
                <w:szCs w:val="18"/>
              </w:rPr>
              <w:t>2</w:t>
            </w:r>
            <w:r w:rsidR="007458BB">
              <w:rPr>
                <w:sz w:val="18"/>
                <w:szCs w:val="18"/>
              </w:rPr>
              <w:t>3</w:t>
            </w:r>
            <w:r w:rsidRPr="00766CB3">
              <w:rPr>
                <w:sz w:val="18"/>
                <w:szCs w:val="18"/>
              </w:rPr>
              <w:t xml:space="preserve"> </w:t>
            </w:r>
            <w:r w:rsidR="007458BB">
              <w:rPr>
                <w:sz w:val="18"/>
                <w:szCs w:val="18"/>
              </w:rPr>
              <w:t>sierpnia</w:t>
            </w:r>
            <w:r w:rsidRPr="00766CB3">
              <w:rPr>
                <w:sz w:val="18"/>
                <w:szCs w:val="18"/>
              </w:rPr>
              <w:t xml:space="preserve"> (</w:t>
            </w:r>
            <w:r w:rsidR="007458BB">
              <w:rPr>
                <w:sz w:val="18"/>
                <w:szCs w:val="18"/>
              </w:rPr>
              <w:t>wtorek)</w:t>
            </w:r>
            <w:r w:rsidRPr="00766CB3">
              <w:rPr>
                <w:sz w:val="18"/>
                <w:szCs w:val="18"/>
              </w:rPr>
              <w:t xml:space="preserve"> – odbiór odpadów za święto przypadające w dniu </w:t>
            </w:r>
            <w:r w:rsidR="007458BB">
              <w:rPr>
                <w:sz w:val="18"/>
                <w:szCs w:val="18"/>
              </w:rPr>
              <w:t>15</w:t>
            </w:r>
            <w:r w:rsidRPr="00766CB3">
              <w:rPr>
                <w:sz w:val="18"/>
                <w:szCs w:val="18"/>
              </w:rPr>
              <w:t xml:space="preserve"> </w:t>
            </w:r>
            <w:r w:rsidR="007458BB">
              <w:rPr>
                <w:sz w:val="18"/>
                <w:szCs w:val="18"/>
              </w:rPr>
              <w:t>sierpnia</w:t>
            </w:r>
            <w:r w:rsidRPr="00766CB3">
              <w:rPr>
                <w:sz w:val="18"/>
                <w:szCs w:val="18"/>
              </w:rPr>
              <w:t xml:space="preserve"> (</w:t>
            </w:r>
            <w:r w:rsidR="007458BB">
              <w:rPr>
                <w:sz w:val="18"/>
                <w:szCs w:val="18"/>
              </w:rPr>
              <w:t>poniedziałek</w:t>
            </w:r>
            <w:r w:rsidRPr="00766CB3">
              <w:rPr>
                <w:sz w:val="18"/>
                <w:szCs w:val="18"/>
              </w:rPr>
              <w:t>)</w:t>
            </w:r>
          </w:p>
        </w:tc>
      </w:tr>
      <w:tr w:rsidR="00D665AE" w:rsidTr="005F0E94">
        <w:trPr>
          <w:trHeight w:val="315"/>
        </w:trPr>
        <w:tc>
          <w:tcPr>
            <w:tcW w:w="4551" w:type="dxa"/>
            <w:gridSpan w:val="2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65AE" w:rsidRPr="00F2627F" w:rsidRDefault="00D665AE" w:rsidP="005F0E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D665AE" w:rsidRPr="00F2627F" w:rsidRDefault="00D665AE" w:rsidP="005F0E94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24"/>
                <w:szCs w:val="24"/>
              </w:rPr>
              <w:t xml:space="preserve">Odpady </w:t>
            </w:r>
            <w:r w:rsidR="00060CAC">
              <w:rPr>
                <w:b/>
                <w:i/>
                <w:sz w:val="24"/>
                <w:szCs w:val="24"/>
              </w:rPr>
              <w:t xml:space="preserve">biodegradowalne w tym </w:t>
            </w:r>
            <w:r>
              <w:rPr>
                <w:b/>
                <w:i/>
                <w:sz w:val="24"/>
                <w:szCs w:val="24"/>
              </w:rPr>
              <w:t>z</w:t>
            </w:r>
            <w:r w:rsidRPr="00C8642A">
              <w:rPr>
                <w:b/>
                <w:i/>
                <w:sz w:val="24"/>
                <w:szCs w:val="24"/>
              </w:rPr>
              <w:t>ielone</w:t>
            </w:r>
          </w:p>
        </w:tc>
      </w:tr>
      <w:tr w:rsidR="00D665AE" w:rsidTr="005F0E94">
        <w:trPr>
          <w:trHeight w:val="377"/>
        </w:trPr>
        <w:tc>
          <w:tcPr>
            <w:tcW w:w="4551" w:type="dxa"/>
            <w:gridSpan w:val="2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65AE" w:rsidRPr="00F2627F" w:rsidRDefault="00D665AE" w:rsidP="005F0E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D665AE" w:rsidRDefault="00D665AE" w:rsidP="005F0E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Dzień tyg.</w:t>
            </w:r>
          </w:p>
        </w:tc>
        <w:tc>
          <w:tcPr>
            <w:tcW w:w="1994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D665AE" w:rsidRPr="00B52ACB" w:rsidRDefault="00D665AE" w:rsidP="005F0E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sierpień</w:t>
            </w:r>
          </w:p>
        </w:tc>
        <w:tc>
          <w:tcPr>
            <w:tcW w:w="2135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D665AE" w:rsidRPr="00B52ACB" w:rsidRDefault="00D665AE" w:rsidP="005F0E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wrzesień</w:t>
            </w:r>
          </w:p>
        </w:tc>
        <w:tc>
          <w:tcPr>
            <w:tcW w:w="2135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D665AE" w:rsidRPr="00652E0B" w:rsidRDefault="00D665AE" w:rsidP="005F0E9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52E0B">
              <w:rPr>
                <w:rFonts w:asciiTheme="minorHAnsi" w:hAnsiTheme="minorHAnsi"/>
                <w:b/>
                <w:sz w:val="18"/>
                <w:szCs w:val="18"/>
              </w:rPr>
              <w:t>październik</w:t>
            </w:r>
          </w:p>
        </w:tc>
        <w:tc>
          <w:tcPr>
            <w:tcW w:w="2136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D665AE" w:rsidRPr="00B52ACB" w:rsidRDefault="00D665AE" w:rsidP="005F0E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listopad</w:t>
            </w:r>
          </w:p>
        </w:tc>
        <w:tc>
          <w:tcPr>
            <w:tcW w:w="2278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D665AE" w:rsidRPr="00B52ACB" w:rsidRDefault="00D665AE" w:rsidP="005F0E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grudzień</w:t>
            </w:r>
          </w:p>
        </w:tc>
      </w:tr>
      <w:tr w:rsidR="00D665AE" w:rsidTr="005F0E94">
        <w:trPr>
          <w:trHeight w:val="591"/>
        </w:trPr>
        <w:tc>
          <w:tcPr>
            <w:tcW w:w="4551" w:type="dxa"/>
            <w:gridSpan w:val="2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65AE" w:rsidRPr="00F2627F" w:rsidRDefault="00D665AE" w:rsidP="005F0E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65AE" w:rsidRPr="00A2064D" w:rsidRDefault="00060CAC" w:rsidP="005F0E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środa</w:t>
            </w:r>
          </w:p>
        </w:tc>
        <w:tc>
          <w:tcPr>
            <w:tcW w:w="199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65AE" w:rsidRPr="005F0E94" w:rsidRDefault="00CD4E1E" w:rsidP="005F0E94">
            <w:pPr>
              <w:jc w:val="center"/>
              <w:rPr>
                <w:b/>
                <w:sz w:val="24"/>
                <w:szCs w:val="24"/>
              </w:rPr>
            </w:pPr>
            <w:r w:rsidRPr="005F0E94">
              <w:rPr>
                <w:b/>
                <w:sz w:val="24"/>
                <w:szCs w:val="24"/>
              </w:rPr>
              <w:t>1</w:t>
            </w:r>
            <w:r w:rsidR="00060CAC" w:rsidRPr="005F0E94">
              <w:rPr>
                <w:b/>
                <w:sz w:val="24"/>
                <w:szCs w:val="24"/>
              </w:rPr>
              <w:t>0</w:t>
            </w:r>
            <w:r w:rsidRPr="005F0E94">
              <w:rPr>
                <w:b/>
                <w:sz w:val="24"/>
                <w:szCs w:val="24"/>
              </w:rPr>
              <w:t>, 2</w:t>
            </w:r>
            <w:r w:rsidR="00060CAC" w:rsidRPr="005F0E9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65AE" w:rsidRPr="005F0E94" w:rsidRDefault="00060CAC" w:rsidP="005F0E94">
            <w:pPr>
              <w:jc w:val="center"/>
              <w:rPr>
                <w:b/>
                <w:sz w:val="24"/>
                <w:szCs w:val="24"/>
              </w:rPr>
            </w:pPr>
            <w:r w:rsidRPr="005F0E94">
              <w:rPr>
                <w:b/>
                <w:sz w:val="24"/>
                <w:szCs w:val="24"/>
              </w:rPr>
              <w:t>7</w:t>
            </w:r>
            <w:r w:rsidR="00CD4E1E" w:rsidRPr="005F0E94">
              <w:rPr>
                <w:b/>
                <w:sz w:val="24"/>
                <w:szCs w:val="24"/>
              </w:rPr>
              <w:t>, 2</w:t>
            </w:r>
            <w:r w:rsidRPr="005F0E9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3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65AE" w:rsidRPr="005F0E94" w:rsidRDefault="00060CAC" w:rsidP="005F0E94">
            <w:pPr>
              <w:jc w:val="center"/>
              <w:rPr>
                <w:b/>
                <w:sz w:val="24"/>
                <w:szCs w:val="24"/>
              </w:rPr>
            </w:pPr>
            <w:r w:rsidRPr="005F0E94">
              <w:rPr>
                <w:b/>
                <w:sz w:val="24"/>
                <w:szCs w:val="24"/>
              </w:rPr>
              <w:t>5</w:t>
            </w:r>
            <w:r w:rsidR="00CD4E1E" w:rsidRPr="005F0E94">
              <w:rPr>
                <w:b/>
                <w:sz w:val="24"/>
                <w:szCs w:val="24"/>
              </w:rPr>
              <w:t xml:space="preserve">, </w:t>
            </w:r>
            <w:r w:rsidRPr="005F0E94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13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665AE" w:rsidRPr="00A2064D" w:rsidRDefault="00D665AE" w:rsidP="005F0E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27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665AE" w:rsidRPr="0015488D" w:rsidRDefault="00D665AE" w:rsidP="005F0E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</w:tbl>
    <w:p w:rsidR="00FC6EED" w:rsidRDefault="00CD4E1E" w:rsidP="005F0E94">
      <w:pPr>
        <w:jc w:val="center"/>
        <w:rPr>
          <w:b/>
          <w:i/>
          <w:color w:val="FF0000"/>
          <w:sz w:val="48"/>
          <w:szCs w:val="48"/>
        </w:rPr>
      </w:pPr>
      <w:r w:rsidRPr="005F0E94">
        <w:rPr>
          <w:b/>
          <w:i/>
          <w:color w:val="FF0000"/>
          <w:sz w:val="48"/>
          <w:szCs w:val="48"/>
        </w:rPr>
        <w:t xml:space="preserve">Uwaga !!! – </w:t>
      </w:r>
      <w:r w:rsidR="00060CAC" w:rsidRPr="005F0E94">
        <w:rPr>
          <w:b/>
          <w:i/>
          <w:color w:val="FF0000"/>
          <w:sz w:val="48"/>
          <w:szCs w:val="48"/>
        </w:rPr>
        <w:t xml:space="preserve">od 1 sierpnia </w:t>
      </w:r>
      <w:r w:rsidRPr="005F0E94">
        <w:rPr>
          <w:b/>
          <w:i/>
          <w:color w:val="FF0000"/>
          <w:sz w:val="48"/>
          <w:szCs w:val="48"/>
        </w:rPr>
        <w:t xml:space="preserve">zmiana terminów odbioru odpadów </w:t>
      </w:r>
      <w:r w:rsidR="00060CAC" w:rsidRPr="005F0E94">
        <w:rPr>
          <w:b/>
          <w:i/>
          <w:color w:val="FF0000"/>
          <w:sz w:val="48"/>
          <w:szCs w:val="48"/>
        </w:rPr>
        <w:t>komunalnych</w:t>
      </w:r>
    </w:p>
    <w:p w:rsidR="005F0E94" w:rsidRDefault="005F0E94" w:rsidP="005F0E94">
      <w:pPr>
        <w:jc w:val="center"/>
        <w:rPr>
          <w:b/>
          <w:i/>
          <w:color w:val="FF0000"/>
          <w:sz w:val="48"/>
          <w:szCs w:val="48"/>
        </w:rPr>
      </w:pPr>
      <w:bookmarkStart w:id="0" w:name="_GoBack"/>
      <w:bookmarkEnd w:id="0"/>
      <w:r>
        <w:rPr>
          <w:b/>
          <w:i/>
          <w:color w:val="FF0000"/>
          <w:sz w:val="48"/>
          <w:szCs w:val="48"/>
        </w:rPr>
        <w:t xml:space="preserve">Rejon - Nawojowa </w:t>
      </w:r>
      <w:r w:rsidRPr="005F0E94">
        <w:rPr>
          <w:b/>
          <w:i/>
          <w:color w:val="FF0000"/>
          <w:sz w:val="56"/>
          <w:szCs w:val="56"/>
        </w:rPr>
        <w:t>II</w:t>
      </w:r>
    </w:p>
    <w:p w:rsidR="005F0E94" w:rsidRPr="005F0E94" w:rsidRDefault="005F0E94" w:rsidP="005F0E94">
      <w:pPr>
        <w:jc w:val="center"/>
        <w:rPr>
          <w:b/>
          <w:i/>
          <w:color w:val="FF0000"/>
          <w:sz w:val="48"/>
          <w:szCs w:val="48"/>
        </w:rPr>
      </w:pPr>
    </w:p>
    <w:p w:rsidR="00CD4E1E" w:rsidRPr="005266B6" w:rsidRDefault="00CD4E1E" w:rsidP="005266B6">
      <w:pPr>
        <w:rPr>
          <w:sz w:val="4"/>
          <w:szCs w:val="4"/>
        </w:rPr>
      </w:pPr>
    </w:p>
    <w:sectPr w:rsidR="00CD4E1E" w:rsidRPr="005266B6" w:rsidSect="00E450DD">
      <w:pgSz w:w="16838" w:h="11906" w:orient="landscape"/>
      <w:pgMar w:top="284" w:right="284" w:bottom="24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15B27"/>
    <w:multiLevelType w:val="hybridMultilevel"/>
    <w:tmpl w:val="30D6E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2F1BC1"/>
    <w:multiLevelType w:val="hybridMultilevel"/>
    <w:tmpl w:val="00A27D2E"/>
    <w:lvl w:ilvl="0" w:tplc="0415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ACB"/>
    <w:rsid w:val="000052A3"/>
    <w:rsid w:val="000202E4"/>
    <w:rsid w:val="00023A0F"/>
    <w:rsid w:val="0002559A"/>
    <w:rsid w:val="00037164"/>
    <w:rsid w:val="00041F9D"/>
    <w:rsid w:val="0005334C"/>
    <w:rsid w:val="00060CAC"/>
    <w:rsid w:val="00075AF4"/>
    <w:rsid w:val="00091729"/>
    <w:rsid w:val="000A035E"/>
    <w:rsid w:val="000C09A2"/>
    <w:rsid w:val="000D559A"/>
    <w:rsid w:val="000E2732"/>
    <w:rsid w:val="000E4B7F"/>
    <w:rsid w:val="000E5C54"/>
    <w:rsid w:val="000F5126"/>
    <w:rsid w:val="000F5279"/>
    <w:rsid w:val="00116859"/>
    <w:rsid w:val="00120F2C"/>
    <w:rsid w:val="0013025E"/>
    <w:rsid w:val="00133B5D"/>
    <w:rsid w:val="0015488D"/>
    <w:rsid w:val="0016439B"/>
    <w:rsid w:val="00170024"/>
    <w:rsid w:val="00187153"/>
    <w:rsid w:val="001A1271"/>
    <w:rsid w:val="001A1E8F"/>
    <w:rsid w:val="001A6086"/>
    <w:rsid w:val="001B2AD1"/>
    <w:rsid w:val="001C41A2"/>
    <w:rsid w:val="001C4924"/>
    <w:rsid w:val="001E3D73"/>
    <w:rsid w:val="001E5587"/>
    <w:rsid w:val="001F50F5"/>
    <w:rsid w:val="001F6796"/>
    <w:rsid w:val="00200ABE"/>
    <w:rsid w:val="00205C75"/>
    <w:rsid w:val="0022481E"/>
    <w:rsid w:val="00224F5C"/>
    <w:rsid w:val="0022567D"/>
    <w:rsid w:val="002374BC"/>
    <w:rsid w:val="0024111D"/>
    <w:rsid w:val="00254BE8"/>
    <w:rsid w:val="00256892"/>
    <w:rsid w:val="00262467"/>
    <w:rsid w:val="0027422E"/>
    <w:rsid w:val="0027763B"/>
    <w:rsid w:val="00285049"/>
    <w:rsid w:val="00291385"/>
    <w:rsid w:val="00294DB0"/>
    <w:rsid w:val="002B3E57"/>
    <w:rsid w:val="002B457B"/>
    <w:rsid w:val="002F582C"/>
    <w:rsid w:val="00300CA7"/>
    <w:rsid w:val="00320227"/>
    <w:rsid w:val="00355CCE"/>
    <w:rsid w:val="00361EDC"/>
    <w:rsid w:val="0038061B"/>
    <w:rsid w:val="003B042B"/>
    <w:rsid w:val="003C27CF"/>
    <w:rsid w:val="003D3A2B"/>
    <w:rsid w:val="003D5FBE"/>
    <w:rsid w:val="003E04A4"/>
    <w:rsid w:val="003E6839"/>
    <w:rsid w:val="003F0088"/>
    <w:rsid w:val="003F2F15"/>
    <w:rsid w:val="004069E1"/>
    <w:rsid w:val="004336D1"/>
    <w:rsid w:val="00445B8E"/>
    <w:rsid w:val="00460168"/>
    <w:rsid w:val="00485A6E"/>
    <w:rsid w:val="004A2B1E"/>
    <w:rsid w:val="004B0066"/>
    <w:rsid w:val="004B2DEE"/>
    <w:rsid w:val="004B38D3"/>
    <w:rsid w:val="004B57AE"/>
    <w:rsid w:val="004C5893"/>
    <w:rsid w:val="004C5E4B"/>
    <w:rsid w:val="004D4402"/>
    <w:rsid w:val="004E3FCF"/>
    <w:rsid w:val="004E7A6D"/>
    <w:rsid w:val="004F7E86"/>
    <w:rsid w:val="00507418"/>
    <w:rsid w:val="005130ED"/>
    <w:rsid w:val="00521B49"/>
    <w:rsid w:val="0052590A"/>
    <w:rsid w:val="005266B6"/>
    <w:rsid w:val="0053106E"/>
    <w:rsid w:val="00534090"/>
    <w:rsid w:val="005569C5"/>
    <w:rsid w:val="00557529"/>
    <w:rsid w:val="005701CD"/>
    <w:rsid w:val="005755BE"/>
    <w:rsid w:val="00585961"/>
    <w:rsid w:val="005870EC"/>
    <w:rsid w:val="00594637"/>
    <w:rsid w:val="005A0490"/>
    <w:rsid w:val="005A3B78"/>
    <w:rsid w:val="005C143E"/>
    <w:rsid w:val="005C496E"/>
    <w:rsid w:val="005D6F9B"/>
    <w:rsid w:val="005E1EF8"/>
    <w:rsid w:val="005E2EED"/>
    <w:rsid w:val="005F0E94"/>
    <w:rsid w:val="005F196E"/>
    <w:rsid w:val="00614F2E"/>
    <w:rsid w:val="00614FCE"/>
    <w:rsid w:val="00615234"/>
    <w:rsid w:val="006244D9"/>
    <w:rsid w:val="00630C65"/>
    <w:rsid w:val="0065149D"/>
    <w:rsid w:val="00652E0B"/>
    <w:rsid w:val="00680A87"/>
    <w:rsid w:val="00684048"/>
    <w:rsid w:val="00687B05"/>
    <w:rsid w:val="006914CB"/>
    <w:rsid w:val="00691929"/>
    <w:rsid w:val="0069428D"/>
    <w:rsid w:val="00695FEE"/>
    <w:rsid w:val="006A24F0"/>
    <w:rsid w:val="006A2D5B"/>
    <w:rsid w:val="006A30E1"/>
    <w:rsid w:val="006B685E"/>
    <w:rsid w:val="006B6A4C"/>
    <w:rsid w:val="006C176C"/>
    <w:rsid w:val="006E51F5"/>
    <w:rsid w:val="0070336A"/>
    <w:rsid w:val="00722F6C"/>
    <w:rsid w:val="00727946"/>
    <w:rsid w:val="007458BB"/>
    <w:rsid w:val="00753A79"/>
    <w:rsid w:val="007555E1"/>
    <w:rsid w:val="00760595"/>
    <w:rsid w:val="007613C1"/>
    <w:rsid w:val="00766CB3"/>
    <w:rsid w:val="007712BA"/>
    <w:rsid w:val="007741F2"/>
    <w:rsid w:val="007765F8"/>
    <w:rsid w:val="00782FF1"/>
    <w:rsid w:val="00784F26"/>
    <w:rsid w:val="00784FBF"/>
    <w:rsid w:val="00787D3B"/>
    <w:rsid w:val="00793F6E"/>
    <w:rsid w:val="007941D0"/>
    <w:rsid w:val="007B5D9A"/>
    <w:rsid w:val="007C1FD9"/>
    <w:rsid w:val="007C2DA0"/>
    <w:rsid w:val="007D6A93"/>
    <w:rsid w:val="007F5AD0"/>
    <w:rsid w:val="00801992"/>
    <w:rsid w:val="008106E8"/>
    <w:rsid w:val="00813E93"/>
    <w:rsid w:val="00815E61"/>
    <w:rsid w:val="00822210"/>
    <w:rsid w:val="00826194"/>
    <w:rsid w:val="00834A12"/>
    <w:rsid w:val="00834D66"/>
    <w:rsid w:val="00856932"/>
    <w:rsid w:val="00871AFA"/>
    <w:rsid w:val="0087418F"/>
    <w:rsid w:val="008805EC"/>
    <w:rsid w:val="008806E3"/>
    <w:rsid w:val="008969F6"/>
    <w:rsid w:val="00897CDE"/>
    <w:rsid w:val="008A7FC3"/>
    <w:rsid w:val="008B6065"/>
    <w:rsid w:val="008C2F55"/>
    <w:rsid w:val="008D32D5"/>
    <w:rsid w:val="008D422C"/>
    <w:rsid w:val="008D6C52"/>
    <w:rsid w:val="008D7706"/>
    <w:rsid w:val="008E35CC"/>
    <w:rsid w:val="008E36F7"/>
    <w:rsid w:val="008F63D9"/>
    <w:rsid w:val="00907224"/>
    <w:rsid w:val="0090764F"/>
    <w:rsid w:val="0090799A"/>
    <w:rsid w:val="00920D45"/>
    <w:rsid w:val="00930772"/>
    <w:rsid w:val="00933141"/>
    <w:rsid w:val="00936566"/>
    <w:rsid w:val="00951091"/>
    <w:rsid w:val="00956254"/>
    <w:rsid w:val="00957DA9"/>
    <w:rsid w:val="00973BB8"/>
    <w:rsid w:val="00974002"/>
    <w:rsid w:val="009747D2"/>
    <w:rsid w:val="009755D6"/>
    <w:rsid w:val="00984ED8"/>
    <w:rsid w:val="009854FB"/>
    <w:rsid w:val="009941DB"/>
    <w:rsid w:val="009B36C7"/>
    <w:rsid w:val="009E5591"/>
    <w:rsid w:val="00A02BA6"/>
    <w:rsid w:val="00A11769"/>
    <w:rsid w:val="00A142EE"/>
    <w:rsid w:val="00A15595"/>
    <w:rsid w:val="00A2064D"/>
    <w:rsid w:val="00A2074F"/>
    <w:rsid w:val="00A23A5E"/>
    <w:rsid w:val="00A24C37"/>
    <w:rsid w:val="00A33165"/>
    <w:rsid w:val="00A47C21"/>
    <w:rsid w:val="00A634E1"/>
    <w:rsid w:val="00A638A3"/>
    <w:rsid w:val="00A63A8B"/>
    <w:rsid w:val="00A8227F"/>
    <w:rsid w:val="00A86C9A"/>
    <w:rsid w:val="00A91110"/>
    <w:rsid w:val="00A9300A"/>
    <w:rsid w:val="00A96390"/>
    <w:rsid w:val="00A9709F"/>
    <w:rsid w:val="00AB2473"/>
    <w:rsid w:val="00AB6356"/>
    <w:rsid w:val="00AC4407"/>
    <w:rsid w:val="00AD6341"/>
    <w:rsid w:val="00AE54C1"/>
    <w:rsid w:val="00B02493"/>
    <w:rsid w:val="00B266DE"/>
    <w:rsid w:val="00B33469"/>
    <w:rsid w:val="00B45C6B"/>
    <w:rsid w:val="00B52ACB"/>
    <w:rsid w:val="00B60E93"/>
    <w:rsid w:val="00B64AA2"/>
    <w:rsid w:val="00B64CF1"/>
    <w:rsid w:val="00B66C88"/>
    <w:rsid w:val="00B702C4"/>
    <w:rsid w:val="00B72AB0"/>
    <w:rsid w:val="00B779C9"/>
    <w:rsid w:val="00B77B57"/>
    <w:rsid w:val="00B86143"/>
    <w:rsid w:val="00BA2A87"/>
    <w:rsid w:val="00BA5813"/>
    <w:rsid w:val="00BB1396"/>
    <w:rsid w:val="00BB2BC5"/>
    <w:rsid w:val="00BD32B2"/>
    <w:rsid w:val="00BE07F1"/>
    <w:rsid w:val="00BF20CC"/>
    <w:rsid w:val="00BF48F8"/>
    <w:rsid w:val="00BF744D"/>
    <w:rsid w:val="00C07A28"/>
    <w:rsid w:val="00C256A6"/>
    <w:rsid w:val="00C31E92"/>
    <w:rsid w:val="00C3737B"/>
    <w:rsid w:val="00C43EEB"/>
    <w:rsid w:val="00C472BF"/>
    <w:rsid w:val="00C478A5"/>
    <w:rsid w:val="00C56234"/>
    <w:rsid w:val="00C5757F"/>
    <w:rsid w:val="00C66446"/>
    <w:rsid w:val="00C82E0E"/>
    <w:rsid w:val="00C830C8"/>
    <w:rsid w:val="00C8642A"/>
    <w:rsid w:val="00C95B69"/>
    <w:rsid w:val="00CB57FC"/>
    <w:rsid w:val="00CD20F6"/>
    <w:rsid w:val="00CD28C1"/>
    <w:rsid w:val="00CD2DCC"/>
    <w:rsid w:val="00CD35B3"/>
    <w:rsid w:val="00CD4E1E"/>
    <w:rsid w:val="00CE50A8"/>
    <w:rsid w:val="00D07996"/>
    <w:rsid w:val="00D22059"/>
    <w:rsid w:val="00D345EF"/>
    <w:rsid w:val="00D37E4B"/>
    <w:rsid w:val="00D56E79"/>
    <w:rsid w:val="00D62111"/>
    <w:rsid w:val="00D64C2F"/>
    <w:rsid w:val="00D665AE"/>
    <w:rsid w:val="00D67B37"/>
    <w:rsid w:val="00D7083B"/>
    <w:rsid w:val="00D932AC"/>
    <w:rsid w:val="00DA7BE5"/>
    <w:rsid w:val="00DB7168"/>
    <w:rsid w:val="00DC1A4F"/>
    <w:rsid w:val="00DF5F33"/>
    <w:rsid w:val="00E00EEE"/>
    <w:rsid w:val="00E0667F"/>
    <w:rsid w:val="00E1156A"/>
    <w:rsid w:val="00E2164C"/>
    <w:rsid w:val="00E300C9"/>
    <w:rsid w:val="00E450DD"/>
    <w:rsid w:val="00E4786F"/>
    <w:rsid w:val="00E628A7"/>
    <w:rsid w:val="00E648E7"/>
    <w:rsid w:val="00E676E5"/>
    <w:rsid w:val="00E6777C"/>
    <w:rsid w:val="00E877B2"/>
    <w:rsid w:val="00E94B85"/>
    <w:rsid w:val="00EA08DE"/>
    <w:rsid w:val="00EA2F85"/>
    <w:rsid w:val="00EA514C"/>
    <w:rsid w:val="00EB563A"/>
    <w:rsid w:val="00EB7A48"/>
    <w:rsid w:val="00EC577E"/>
    <w:rsid w:val="00EF114D"/>
    <w:rsid w:val="00EF195C"/>
    <w:rsid w:val="00EF5C8C"/>
    <w:rsid w:val="00EF7DBC"/>
    <w:rsid w:val="00F03B1F"/>
    <w:rsid w:val="00F13BAA"/>
    <w:rsid w:val="00F170E4"/>
    <w:rsid w:val="00F21FB8"/>
    <w:rsid w:val="00F254DF"/>
    <w:rsid w:val="00F2627F"/>
    <w:rsid w:val="00F4150A"/>
    <w:rsid w:val="00F4319B"/>
    <w:rsid w:val="00F44185"/>
    <w:rsid w:val="00F539FA"/>
    <w:rsid w:val="00F7286C"/>
    <w:rsid w:val="00F8145D"/>
    <w:rsid w:val="00F91BFC"/>
    <w:rsid w:val="00F92278"/>
    <w:rsid w:val="00F963C5"/>
    <w:rsid w:val="00FA334E"/>
    <w:rsid w:val="00FB646C"/>
    <w:rsid w:val="00FC4D8B"/>
    <w:rsid w:val="00FC6EED"/>
    <w:rsid w:val="00FC7EA8"/>
    <w:rsid w:val="00FE4095"/>
    <w:rsid w:val="00FF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E2B9E-9980-4FFB-BE2F-9FC9C0819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2AC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52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072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4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57B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F262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957D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AVR_2</dc:creator>
  <cp:keywords/>
  <dc:description/>
  <cp:lastModifiedBy>Mariusz</cp:lastModifiedBy>
  <cp:revision>2</cp:revision>
  <cp:lastPrinted>2016-08-08T08:36:00Z</cp:lastPrinted>
  <dcterms:created xsi:type="dcterms:W3CDTF">2016-08-08T08:48:00Z</dcterms:created>
  <dcterms:modified xsi:type="dcterms:W3CDTF">2016-08-08T08:48:00Z</dcterms:modified>
</cp:coreProperties>
</file>